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A3" w:rsidRPr="00EB230C" w:rsidRDefault="00EB230C" w:rsidP="00B616F1">
      <w:pPr>
        <w:spacing w:after="0" w:line="240" w:lineRule="auto"/>
        <w:jc w:val="center"/>
        <w:rPr>
          <w:b/>
        </w:rPr>
      </w:pPr>
      <w:r w:rsidRPr="00EB230C">
        <w:rPr>
          <w:b/>
        </w:rPr>
        <w:t>SHU FACULTY VIDEOS ABOUT REMOTE AND ONLINE TEACHING STRATEGIES</w:t>
      </w:r>
    </w:p>
    <w:p w:rsidR="00EB230C" w:rsidRDefault="00EB230C" w:rsidP="005134D6">
      <w:pPr>
        <w:spacing w:after="0" w:line="240" w:lineRule="auto"/>
      </w:pPr>
    </w:p>
    <w:p w:rsidR="00E3073B" w:rsidRPr="00B616F1" w:rsidRDefault="00E3073B" w:rsidP="005134D6">
      <w:pPr>
        <w:spacing w:after="0" w:line="240" w:lineRule="auto"/>
        <w:rPr>
          <w:b/>
          <w:color w:val="C00000"/>
          <w:u w:val="single"/>
        </w:rPr>
      </w:pPr>
      <w:r w:rsidRPr="00B616F1">
        <w:rPr>
          <w:b/>
          <w:color w:val="C00000"/>
          <w:u w:val="single"/>
        </w:rPr>
        <w:t>ONLINE TEACHING PLATFORMS</w:t>
      </w:r>
    </w:p>
    <w:p w:rsidR="00EB230C" w:rsidRDefault="00EB230C" w:rsidP="005134D6">
      <w:pPr>
        <w:spacing w:after="0" w:line="240" w:lineRule="auto"/>
      </w:pPr>
      <w:r>
        <w:t>AMY HUNTER, PSYCHOLOGY: “USING TEAMS FOR REMOTE TEACHING”</w:t>
      </w:r>
    </w:p>
    <w:p w:rsidR="00EB230C" w:rsidRDefault="001471A9" w:rsidP="005134D6">
      <w:pPr>
        <w:spacing w:after="0" w:line="240" w:lineRule="auto"/>
      </w:pPr>
      <w:hyperlink r:id="rId4" w:history="1">
        <w:r w:rsidR="00EB230C" w:rsidRPr="00BF31C6">
          <w:rPr>
            <w:rStyle w:val="Hyperlink"/>
          </w:rPr>
          <w:t>https://web.microsoftstream.com/video/b549c891-7dfe-442b-bf58-9cb910aa1357</w:t>
        </w:r>
      </w:hyperlink>
    </w:p>
    <w:p w:rsidR="00EB230C" w:rsidRDefault="00EB230C" w:rsidP="005134D6">
      <w:pPr>
        <w:spacing w:after="0" w:line="240" w:lineRule="auto"/>
      </w:pPr>
    </w:p>
    <w:p w:rsidR="00E3073B" w:rsidRPr="00B6217D" w:rsidRDefault="00E3073B" w:rsidP="005134D6">
      <w:pPr>
        <w:spacing w:after="0" w:line="240" w:lineRule="auto"/>
        <w:rPr>
          <w:rFonts w:ascii="Calibri" w:eastAsia="Times New Roman" w:hAnsi="Calibri" w:cs="Calibri"/>
        </w:rPr>
      </w:pPr>
      <w:r w:rsidRPr="00B6217D">
        <w:rPr>
          <w:rFonts w:ascii="Calibri" w:eastAsia="Times New Roman" w:hAnsi="Calibri" w:cs="Calibri"/>
        </w:rPr>
        <w:t>KRISTI STINSON, UNDERGRADUATE NURSING: “USING BB COLLABORATE ULTRA”</w:t>
      </w:r>
    </w:p>
    <w:p w:rsidR="00E3073B" w:rsidRDefault="001471A9" w:rsidP="005134D6">
      <w:pPr>
        <w:spacing w:after="0" w:line="240" w:lineRule="auto"/>
      </w:pPr>
      <w:hyperlink r:id="rId5" w:history="1">
        <w:r w:rsidR="00E3073B">
          <w:rPr>
            <w:rStyle w:val="Hyperlink"/>
          </w:rPr>
          <w:t>https://web.microsoftstream.com/video/1a663776-a638-4df4-964b-30f9b1c7f6c0</w:t>
        </w:r>
      </w:hyperlink>
    </w:p>
    <w:p w:rsidR="00F353D0" w:rsidRDefault="00F353D0" w:rsidP="005134D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3073B" w:rsidRDefault="00E3073B" w:rsidP="005134D6">
      <w:pPr>
        <w:spacing w:after="0" w:line="240" w:lineRule="auto"/>
      </w:pPr>
      <w:r>
        <w:t>GREG IANNARELLA, ENGLISH: “BB RESOURCES FOR REMOTE/VIRTUAL TEACHING”</w:t>
      </w:r>
    </w:p>
    <w:p w:rsidR="00E3073B" w:rsidRDefault="001471A9" w:rsidP="005134D6">
      <w:pPr>
        <w:spacing w:after="0" w:line="240" w:lineRule="auto"/>
      </w:pPr>
      <w:hyperlink r:id="rId6" w:history="1">
        <w:r w:rsidR="00E3073B">
          <w:rPr>
            <w:rStyle w:val="Hyperlink"/>
          </w:rPr>
          <w:t>https://web.microsoftstream.com/video/8911c97f-186b-4d80-8070-79dc67409c3e</w:t>
        </w:r>
      </w:hyperlink>
    </w:p>
    <w:p w:rsidR="00E3073B" w:rsidRDefault="00E3073B" w:rsidP="005134D6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</w:p>
    <w:p w:rsidR="00E3073B" w:rsidRPr="00B616F1" w:rsidRDefault="00E3073B" w:rsidP="005134D6">
      <w:pPr>
        <w:spacing w:after="0" w:line="240" w:lineRule="auto"/>
        <w:rPr>
          <w:b/>
          <w:color w:val="C00000"/>
          <w:u w:val="single"/>
        </w:rPr>
      </w:pPr>
      <w:r w:rsidRPr="00B616F1">
        <w:rPr>
          <w:b/>
          <w:color w:val="C00000"/>
          <w:u w:val="single"/>
        </w:rPr>
        <w:t>ALTERNATIVE ASSESSMENTS</w:t>
      </w:r>
    </w:p>
    <w:p w:rsidR="00EB230C" w:rsidRDefault="00EB230C" w:rsidP="005134D6">
      <w:pPr>
        <w:spacing w:after="0" w:line="240" w:lineRule="auto"/>
      </w:pPr>
      <w:r>
        <w:t>ROSEANNE MIRABELLA, POLITICAL SCIENCE AND PUBLIC AFFAIRS: “ALTERNATIVE ASSESSMENT IN TEAMS”</w:t>
      </w:r>
    </w:p>
    <w:p w:rsidR="00EB230C" w:rsidRDefault="001471A9" w:rsidP="005134D6">
      <w:pPr>
        <w:spacing w:after="0" w:line="240" w:lineRule="auto"/>
      </w:pPr>
      <w:hyperlink r:id="rId7" w:history="1">
        <w:r w:rsidR="00EB230C" w:rsidRPr="00BF31C6">
          <w:rPr>
            <w:rStyle w:val="Hyperlink"/>
          </w:rPr>
          <w:t>https://web.microsoftstream.com/video/56db6630-e02e-4514-a58e-edf0b4a05b7e</w:t>
        </w:r>
      </w:hyperlink>
    </w:p>
    <w:p w:rsidR="00EB230C" w:rsidRDefault="00EB230C" w:rsidP="005134D6">
      <w:pPr>
        <w:spacing w:after="0" w:line="240" w:lineRule="auto"/>
      </w:pPr>
    </w:p>
    <w:p w:rsidR="00E3073B" w:rsidRDefault="00E3073B" w:rsidP="005134D6">
      <w:pPr>
        <w:spacing w:after="0" w:line="240" w:lineRule="auto"/>
      </w:pPr>
      <w:r>
        <w:t>PETER SAVASTANO, SOCIOLOGY. ANTHROPOLOGY, SOCIAL WORK/RELIGION: “ALTERNATIVE ASSESSMENT STRATEGIES”</w:t>
      </w:r>
    </w:p>
    <w:p w:rsidR="00E3073B" w:rsidRDefault="001471A9" w:rsidP="005134D6">
      <w:pPr>
        <w:spacing w:after="0" w:line="240" w:lineRule="auto"/>
      </w:pPr>
      <w:hyperlink r:id="rId8" w:history="1">
        <w:r w:rsidR="00E3073B" w:rsidRPr="00BF31C6">
          <w:rPr>
            <w:rStyle w:val="Hyperlink"/>
          </w:rPr>
          <w:t>https://web.microsoftstream.com/video/88115797-97eb-4c22-9500-130407a3b18e</w:t>
        </w:r>
      </w:hyperlink>
    </w:p>
    <w:p w:rsidR="00E3073B" w:rsidRDefault="00E3073B" w:rsidP="005134D6">
      <w:pPr>
        <w:spacing w:after="0" w:line="240" w:lineRule="auto"/>
      </w:pPr>
    </w:p>
    <w:p w:rsidR="00E3073B" w:rsidRPr="001471A9" w:rsidRDefault="00E3073B" w:rsidP="005134D6">
      <w:pPr>
        <w:spacing w:after="0" w:line="240" w:lineRule="auto"/>
        <w:rPr>
          <w:b/>
          <w:color w:val="C00000"/>
          <w:u w:val="single"/>
        </w:rPr>
      </w:pPr>
      <w:r w:rsidRPr="001471A9">
        <w:rPr>
          <w:b/>
          <w:color w:val="C00000"/>
          <w:u w:val="single"/>
        </w:rPr>
        <w:t>CREATING AND USING VIDEO LECTURES</w:t>
      </w:r>
    </w:p>
    <w:p w:rsidR="00EB230C" w:rsidRDefault="00EB230C" w:rsidP="005134D6">
      <w:pPr>
        <w:spacing w:after="0" w:line="240" w:lineRule="auto"/>
      </w:pPr>
      <w:r>
        <w:t>ELIZABETH REDWINE, ENGLISH: “USIN</w:t>
      </w:r>
      <w:r w:rsidR="003E0597">
        <w:t>G VOICE THREAD TO CREATE VIDEOS”</w:t>
      </w:r>
    </w:p>
    <w:p w:rsidR="00EB230C" w:rsidRDefault="001471A9" w:rsidP="005134D6">
      <w:pPr>
        <w:spacing w:after="0" w:line="240" w:lineRule="auto"/>
        <w:rPr>
          <w:rFonts w:ascii="Segoe UI" w:hAnsi="Segoe UI" w:cs="Segoe UI"/>
          <w:sz w:val="21"/>
          <w:szCs w:val="21"/>
        </w:rPr>
      </w:pPr>
      <w:hyperlink r:id="rId9" w:tgtFrame="_blank" w:tooltip="https://web.microsoftstream.com/video/f33736c5-33fe-4e91-80be-a7339598fd95?list=studio" w:history="1">
        <w:r w:rsidR="00EB230C">
          <w:rPr>
            <w:rStyle w:val="Hyperlink"/>
            <w:rFonts w:ascii="Segoe UI" w:hAnsi="Segoe UI" w:cs="Segoe UI"/>
            <w:sz w:val="21"/>
            <w:szCs w:val="21"/>
          </w:rPr>
          <w:t>https://web.microsoftstream.com/video/f33736c5-33fe-4e91-80be-a7339598fd95?list=studio</w:t>
        </w:r>
      </w:hyperlink>
    </w:p>
    <w:p w:rsidR="00EB230C" w:rsidRDefault="00EB230C" w:rsidP="005134D6">
      <w:pPr>
        <w:spacing w:after="0" w:line="240" w:lineRule="auto"/>
      </w:pPr>
    </w:p>
    <w:p w:rsidR="00E3073B" w:rsidRDefault="00E3073B" w:rsidP="005134D6">
      <w:pPr>
        <w:spacing w:after="0" w:line="240" w:lineRule="auto"/>
      </w:pPr>
      <w:r>
        <w:t>PAM FOLEY, PROFESSIONAL PSYCHOLOGY AND FAMILY THERAY: “CREATING VIDEOS WITH ECHO 360”</w:t>
      </w:r>
    </w:p>
    <w:p w:rsidR="00E3073B" w:rsidRDefault="001471A9" w:rsidP="005134D6">
      <w:pPr>
        <w:spacing w:after="0" w:line="240" w:lineRule="auto"/>
        <w:rPr>
          <w:color w:val="1F497D"/>
        </w:rPr>
      </w:pPr>
      <w:hyperlink r:id="rId10" w:history="1">
        <w:r w:rsidR="00E3073B">
          <w:rPr>
            <w:rStyle w:val="Hyperlink"/>
          </w:rPr>
          <w:t>https://web.microsoftstream.com/video/07c7a7fd-9da5-4ee1-a843-587d8d8dcd54</w:t>
        </w:r>
      </w:hyperlink>
    </w:p>
    <w:p w:rsidR="00E3073B" w:rsidRDefault="00E3073B" w:rsidP="005134D6">
      <w:pPr>
        <w:spacing w:after="0" w:line="240" w:lineRule="auto"/>
      </w:pPr>
    </w:p>
    <w:p w:rsidR="00E3073B" w:rsidRPr="001471A9" w:rsidRDefault="00E569C5" w:rsidP="005134D6">
      <w:pPr>
        <w:spacing w:after="0" w:line="240" w:lineRule="auto"/>
        <w:rPr>
          <w:b/>
          <w:color w:val="C00000"/>
          <w:u w:val="single"/>
        </w:rPr>
      </w:pPr>
      <w:r w:rsidRPr="001471A9">
        <w:rPr>
          <w:b/>
          <w:color w:val="C00000"/>
          <w:u w:val="single"/>
        </w:rPr>
        <w:t>TEC</w:t>
      </w:r>
      <w:r w:rsidR="00B616F1" w:rsidRPr="001471A9">
        <w:rPr>
          <w:b/>
          <w:color w:val="C00000"/>
          <w:u w:val="single"/>
        </w:rPr>
        <w:t>H</w:t>
      </w:r>
      <w:r w:rsidRPr="001471A9">
        <w:rPr>
          <w:b/>
          <w:color w:val="C00000"/>
          <w:u w:val="single"/>
        </w:rPr>
        <w:t xml:space="preserve">NIQUES AND </w:t>
      </w:r>
      <w:r w:rsidR="00E3073B" w:rsidRPr="001471A9">
        <w:rPr>
          <w:b/>
          <w:color w:val="C00000"/>
          <w:u w:val="single"/>
        </w:rPr>
        <w:t>TOOLS FOR INCREASING STUDENT ENGAGEMENT</w:t>
      </w:r>
    </w:p>
    <w:p w:rsidR="00E569C5" w:rsidRDefault="00E569C5" w:rsidP="005134D6">
      <w:pPr>
        <w:spacing w:after="0" w:line="240" w:lineRule="auto"/>
      </w:pPr>
      <w:r w:rsidRPr="001471A9">
        <w:rPr>
          <w:u w:val="single"/>
        </w:rPr>
        <w:t>J</w:t>
      </w:r>
      <w:r>
        <w:t>ONATHAN FARINA, ENGLISH, AND RAMONA GUTHRIE, OCCUPATIONAL THERAPY: “DOING GROUP WORK IN TEAMS”</w:t>
      </w:r>
    </w:p>
    <w:p w:rsidR="00E569C5" w:rsidRDefault="001471A9" w:rsidP="005134D6">
      <w:pPr>
        <w:spacing w:after="0" w:line="240" w:lineRule="auto"/>
      </w:pPr>
      <w:hyperlink r:id="rId11" w:history="1">
        <w:r w:rsidR="00645398" w:rsidRPr="00BF31C6">
          <w:rPr>
            <w:rStyle w:val="Hyperlink"/>
          </w:rPr>
          <w:t>https://studentshu.sharepoint.com/teams/CFDResources/Shared%20Documents/General/Doing%20Group%20Work%20in%20Teams.mp4</w:t>
        </w:r>
      </w:hyperlink>
    </w:p>
    <w:p w:rsidR="00E569C5" w:rsidRDefault="00E569C5" w:rsidP="005134D6">
      <w:pPr>
        <w:spacing w:after="0" w:line="240" w:lineRule="auto"/>
      </w:pPr>
    </w:p>
    <w:p w:rsidR="00EB230C" w:rsidRDefault="004B1900" w:rsidP="005134D6">
      <w:pPr>
        <w:spacing w:after="0" w:line="240" w:lineRule="auto"/>
      </w:pPr>
      <w:r>
        <w:t>BRYAN MEADOWS, EDUCATIONAL STUDIES: “USING PADLET”</w:t>
      </w:r>
    </w:p>
    <w:p w:rsidR="004B1900" w:rsidRDefault="001471A9" w:rsidP="005134D6">
      <w:pPr>
        <w:spacing w:after="0" w:line="240" w:lineRule="auto"/>
      </w:pPr>
      <w:hyperlink r:id="rId12" w:history="1">
        <w:r w:rsidR="00F67D36" w:rsidRPr="00BF31C6">
          <w:rPr>
            <w:rStyle w:val="Hyperlink"/>
          </w:rPr>
          <w:t>https://studentshu.sharepoint.com/teams/CFDResources/Shared%20Documents/General/Bryan%20Meadows%20-%20Using%20Padlet.mp4</w:t>
        </w:r>
      </w:hyperlink>
    </w:p>
    <w:p w:rsidR="00F67D36" w:rsidRDefault="00F67D36" w:rsidP="005134D6">
      <w:pPr>
        <w:spacing w:after="0" w:line="240" w:lineRule="auto"/>
      </w:pPr>
    </w:p>
    <w:p w:rsidR="006D450E" w:rsidRDefault="006D450E" w:rsidP="005134D6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DONGDONG CHEN, LANGUAGES, LITERATURES, AND CULTURES: </w:t>
      </w:r>
      <w:r w:rsidR="003E0597">
        <w:rPr>
          <w:rFonts w:ascii="Segoe UI" w:hAnsi="Segoe UI" w:cs="Segoe UI"/>
          <w:sz w:val="21"/>
          <w:szCs w:val="21"/>
        </w:rPr>
        <w:t>“</w:t>
      </w:r>
      <w:r>
        <w:rPr>
          <w:rFonts w:ascii="Segoe UI" w:hAnsi="Segoe UI" w:cs="Segoe UI"/>
          <w:sz w:val="21"/>
          <w:szCs w:val="21"/>
        </w:rPr>
        <w:t>STUDENT ENGAGEMENT AND REMOTE TEACHING</w:t>
      </w:r>
      <w:r w:rsidR="003E0597">
        <w:rPr>
          <w:rFonts w:ascii="Segoe UI" w:hAnsi="Segoe UI" w:cs="Segoe UI"/>
          <w:sz w:val="21"/>
          <w:szCs w:val="21"/>
        </w:rPr>
        <w:t>”</w:t>
      </w:r>
    </w:p>
    <w:p w:rsidR="005E383C" w:rsidRDefault="001471A9" w:rsidP="005134D6">
      <w:pPr>
        <w:spacing w:after="0" w:line="240" w:lineRule="auto"/>
      </w:pPr>
      <w:hyperlink r:id="rId13" w:history="1">
        <w:r w:rsidR="00F67D36" w:rsidRPr="00BF31C6">
          <w:rPr>
            <w:rStyle w:val="Hyperlink"/>
          </w:rPr>
          <w:t>https://studentshu.sharepoint.com/teams/CFDResources/Shared%20Documents/General/Dongdong%20Chen%20-%20Student%20Engagement.mp4</w:t>
        </w:r>
      </w:hyperlink>
    </w:p>
    <w:p w:rsidR="00F67D36" w:rsidRDefault="00F67D36" w:rsidP="005134D6">
      <w:pPr>
        <w:spacing w:after="0" w:line="240" w:lineRule="auto"/>
      </w:pPr>
    </w:p>
    <w:p w:rsidR="00B95526" w:rsidRDefault="00B95526" w:rsidP="005134D6">
      <w:pPr>
        <w:spacing w:after="0" w:line="240" w:lineRule="auto"/>
      </w:pPr>
      <w:r>
        <w:t>LAUREN MCFADDEDN, EDUCATIONAL STUDIES: USING NEARPOD FOR STUDENT ENGAGEMENT</w:t>
      </w:r>
    </w:p>
    <w:p w:rsidR="00B95526" w:rsidRDefault="001471A9" w:rsidP="005134D6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4" w:history="1">
        <w:r w:rsidR="00B95526">
          <w:rPr>
            <w:rStyle w:val="Hyperlink"/>
            <w:rFonts w:ascii="Calibri" w:eastAsia="Times New Roman" w:hAnsi="Calibri" w:cs="Calibri"/>
          </w:rPr>
          <w:t>https://screencast-o-matic.com/watch/cY1rYoCsz0</w:t>
        </w:r>
      </w:hyperlink>
    </w:p>
    <w:p w:rsidR="00B95526" w:rsidRDefault="00406805" w:rsidP="005134D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RACHAEL WARMINGTON, ENGLISH: CREATING COMMUNITY IN THE ONLINE CLASSROOM</w:t>
      </w:r>
    </w:p>
    <w:p w:rsidR="00406805" w:rsidRDefault="001471A9" w:rsidP="005134D6">
      <w:pPr>
        <w:spacing w:after="0" w:line="240" w:lineRule="auto"/>
        <w:rPr>
          <w:rFonts w:eastAsia="Times New Roman"/>
          <w:color w:val="000000"/>
        </w:rPr>
      </w:pPr>
      <w:hyperlink r:id="rId15" w:history="1">
        <w:r w:rsidR="00406805">
          <w:rPr>
            <w:rStyle w:val="Hyperlink"/>
            <w:rFonts w:eastAsia="Times New Roman"/>
          </w:rPr>
          <w:t>https://web.microsoftstream.com/video/f608e334-9a45-47d3-a9ad-26068c9573a4</w:t>
        </w:r>
      </w:hyperlink>
    </w:p>
    <w:p w:rsidR="00047D75" w:rsidRDefault="00047D75" w:rsidP="005134D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47D75" w:rsidRDefault="00ED3643" w:rsidP="005134D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MARIANNE LLOYD, PSYCHOLOGY:</w:t>
      </w:r>
      <w:r w:rsidR="00BA30DE">
        <w:rPr>
          <w:rFonts w:ascii="Calibri" w:eastAsia="Times New Roman" w:hAnsi="Calibri" w:cs="Calibri"/>
          <w:color w:val="000000"/>
        </w:rPr>
        <w:t xml:space="preserve"> “USING FLIPGRID”</w:t>
      </w:r>
    </w:p>
    <w:p w:rsidR="00BA30DE" w:rsidRDefault="001471A9" w:rsidP="005134D6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6" w:history="1">
        <w:r w:rsidR="00BA30DE" w:rsidRPr="00BF31C6">
          <w:rPr>
            <w:rStyle w:val="Hyperlink"/>
            <w:rFonts w:ascii="Calibri" w:eastAsia="Times New Roman" w:hAnsi="Calibri" w:cs="Calibri"/>
          </w:rPr>
          <w:t>https://studentshu.sharepoint.com/teams/CFDResources/Shared%20Documents/General/Marianne%20Lloyd%20-%20Using%20Flipgrid.mp4</w:t>
        </w:r>
      </w:hyperlink>
    </w:p>
    <w:p w:rsidR="00BA30DE" w:rsidRDefault="00BA30DE" w:rsidP="005134D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D3643" w:rsidRDefault="00ED3643" w:rsidP="005134D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ALISA HINDIN, EDUCATIONAL STUDIES: INCREASING STUDENT PARTICIPATION  </w:t>
      </w:r>
    </w:p>
    <w:p w:rsidR="00ED3643" w:rsidRDefault="00ED3643" w:rsidP="005134D6">
      <w:pPr>
        <w:spacing w:after="0" w:line="240" w:lineRule="auto"/>
      </w:pPr>
      <w:hyperlink r:id="rId17" w:history="1">
        <w:r w:rsidRPr="00BF31C6">
          <w:rPr>
            <w:rStyle w:val="Hyperlink"/>
          </w:rPr>
          <w:t>https://studentshu.sharepoint.com/teams/CFDResources/Shared%20Documents/General/Alisa%20Hindin%20-Increasing%20Student%20Participation.mp4</w:t>
        </w:r>
      </w:hyperlink>
    </w:p>
    <w:p w:rsidR="002E5520" w:rsidRDefault="00B95526" w:rsidP="005134D6">
      <w:pPr>
        <w:spacing w:after="0" w:line="240" w:lineRule="auto"/>
      </w:pPr>
      <w:r>
        <w:t xml:space="preserve"> </w:t>
      </w:r>
      <w:bookmarkStart w:id="0" w:name="_GoBack"/>
      <w:bookmarkEnd w:id="0"/>
    </w:p>
    <w:sectPr w:rsidR="002E5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0C"/>
    <w:rsid w:val="00047D75"/>
    <w:rsid w:val="000A6330"/>
    <w:rsid w:val="00122D9A"/>
    <w:rsid w:val="001471A9"/>
    <w:rsid w:val="002E5520"/>
    <w:rsid w:val="00391B75"/>
    <w:rsid w:val="003E0597"/>
    <w:rsid w:val="00406805"/>
    <w:rsid w:val="004B1900"/>
    <w:rsid w:val="005134D6"/>
    <w:rsid w:val="005947A3"/>
    <w:rsid w:val="005E383C"/>
    <w:rsid w:val="006305A3"/>
    <w:rsid w:val="00645398"/>
    <w:rsid w:val="006D450E"/>
    <w:rsid w:val="009A7266"/>
    <w:rsid w:val="009C1B1F"/>
    <w:rsid w:val="009F0FD7"/>
    <w:rsid w:val="00B21E68"/>
    <w:rsid w:val="00B616F1"/>
    <w:rsid w:val="00B6217D"/>
    <w:rsid w:val="00B95526"/>
    <w:rsid w:val="00BA30DE"/>
    <w:rsid w:val="00E3073B"/>
    <w:rsid w:val="00E569C5"/>
    <w:rsid w:val="00EB230C"/>
    <w:rsid w:val="00ED3643"/>
    <w:rsid w:val="00F353D0"/>
    <w:rsid w:val="00F6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68243"/>
  <w15:chartTrackingRefBased/>
  <w15:docId w15:val="{FB34AE55-96CC-4C12-A124-6227A425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3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5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microsoftstream.com/video/88115797-97eb-4c22-9500-130407a3b18e" TargetMode="External"/><Relationship Id="rId13" Type="http://schemas.openxmlformats.org/officeDocument/2006/relationships/hyperlink" Target="https://studentshu.sharepoint.com/teams/CFDResources/Shared%20Documents/General/Dongdong%20Chen%20-%20Student%20Engagement.mp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.microsoftstream.com/video/56db6630-e02e-4514-a58e-edf0b4a05b7e" TargetMode="External"/><Relationship Id="rId12" Type="http://schemas.openxmlformats.org/officeDocument/2006/relationships/hyperlink" Target="https://studentshu.sharepoint.com/teams/CFDResources/Shared%20Documents/General/Bryan%20Meadows%20-%20Using%20Padlet.mp4" TargetMode="External"/><Relationship Id="rId17" Type="http://schemas.openxmlformats.org/officeDocument/2006/relationships/hyperlink" Target="https://studentshu.sharepoint.com/teams/CFDResources/Shared%20Documents/General/Alisa%20Hindin%20-Increasing%20Student%20Participation.mp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udentshu.sharepoint.com/teams/CFDResources/Shared%20Documents/General/Marianne%20Lloyd%20-%20Using%20Flipgrid.mp4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5.safelinks.protection.outlook.com/?url=https%3A%2F%2Fweb.microsoftstream.com%2Fvideo%2F8911c97f-186b-4d80-8070-79dc67409c3e&amp;data=02%7C01%7CMary.Balkun%40shu.edu%7Ca94f6d1d927547d799aa08d8153b7848%7C51f07c2253b744dfb97ca13261d71075%7C1%7C0%7C637282692454673107&amp;sdata=vF2Bsw8lsApkHTyb4OUQvVZuO7cCWEcGQwOF6WT3XfE%3D&amp;reserved=0" TargetMode="External"/><Relationship Id="rId11" Type="http://schemas.openxmlformats.org/officeDocument/2006/relationships/hyperlink" Target="https://studentshu.sharepoint.com/teams/CFDResources/Shared%20Documents/General/Doing%20Group%20Work%20in%20Teams.mp4" TargetMode="External"/><Relationship Id="rId5" Type="http://schemas.openxmlformats.org/officeDocument/2006/relationships/hyperlink" Target="https://nam05.safelinks.protection.outlook.com/?url=https%3A%2F%2Fweb.microsoftstream.com%2Fvideo%2F1a663776-a638-4df4-964b-30f9b1c7f6c0&amp;data=02%7C01%7CMary.Balkun%40shu.edu%7C3c45059146a2484042e308d8185c0c81%7C51f07c2253b744dfb97ca13261d71075%7C1%7C0%7C637286130904150232&amp;sdata=9OCRFOy827k0G01UYuu6tHrLTiTB6r5GDpzjjgvP2Hk%3D&amp;reserved=0" TargetMode="External"/><Relationship Id="rId15" Type="http://schemas.openxmlformats.org/officeDocument/2006/relationships/hyperlink" Target="https://nam05.safelinks.protection.outlook.com/?url=https%3A%2F%2Fweb.microsoftstream.com%2Fvideo%2Ff608e334-9a45-47d3-a9ad-26068c9573a4&amp;data=02%7C01%7CMary.Balkun%40shu.edu%7Cac679e200650421cf53e08d817326458%7C51f07c2253b744dfb97ca13261d71075%7C1%7C0%7C637284852499247333&amp;sdata=dFgm2DaDE3rqyD%2BFa7rb0mqsPP%2BROyDRocwCIL4Ldxs%3D&amp;reserved=0" TargetMode="External"/><Relationship Id="rId10" Type="http://schemas.openxmlformats.org/officeDocument/2006/relationships/hyperlink" Target="https://nam05.safelinks.protection.outlook.com/?url=https%3A%2F%2Fweb.microsoftstream.com%2Fvideo%2F07c7a7fd-9da5-4ee1-a843-587d8d8dcd54&amp;data=02%7C01%7CMary.Balkun%40shu.edu%7C01a95ff4aa2347e7aaf408d81545821e%7C51f07c2253b744dfb97ca13261d71075%7C1%7C0%7C637282735562693788&amp;sdata=%2B5aVdZr1THMvdS4ANGvg9dw6LzwqBfALkeHj1drYn98%3D&amp;reserved=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eb.microsoftstream.com/video/b549c891-7dfe-442b-bf58-9cb910aa1357" TargetMode="External"/><Relationship Id="rId9" Type="http://schemas.openxmlformats.org/officeDocument/2006/relationships/hyperlink" Target="https://web.microsoftstream.com/video/f33736c5-33fe-4e91-80be-a7339598fd95?list=studio" TargetMode="External"/><Relationship Id="rId14" Type="http://schemas.openxmlformats.org/officeDocument/2006/relationships/hyperlink" Target="https://nam05.safelinks.protection.outlook.com/?url=https%3A%2F%2Fscreencast-o-matic.com%2Fwatch%2FcY1rYoCsz0&amp;data=02%7C01%7CMary.Balkun%40shu.edu%7C477f0f3d45c34e8aa3f608d81621ed8b%7C51f07c2253b744dfb97ca13261d71075%7C1%7C0%7C637283682269729008&amp;sdata=C8KGYvxiD5YD3GWrNkXMm2n4gugQNZknOmBZV9EyQL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 Balkun</dc:creator>
  <cp:keywords/>
  <dc:description/>
  <cp:lastModifiedBy>Mary M Balkun</cp:lastModifiedBy>
  <cp:revision>27</cp:revision>
  <dcterms:created xsi:type="dcterms:W3CDTF">2020-06-20T15:14:00Z</dcterms:created>
  <dcterms:modified xsi:type="dcterms:W3CDTF">2020-06-28T17:53:00Z</dcterms:modified>
</cp:coreProperties>
</file>